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0C" w:rsidRPr="005E3E17" w:rsidRDefault="005E3E17" w:rsidP="005E3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3E17">
        <w:rPr>
          <w:rFonts w:ascii="Times New Roman" w:hAnsi="Times New Roman" w:cs="Times New Roman"/>
          <w:b/>
          <w:sz w:val="24"/>
          <w:szCs w:val="24"/>
        </w:rPr>
        <w:t>İLETİŞİM FAKÜLTESİ</w:t>
      </w:r>
    </w:p>
    <w:p w:rsidR="00FC15EF" w:rsidRDefault="005E3E17" w:rsidP="00B218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E1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………………………………………………………...</w:t>
      </w:r>
      <w:r w:rsidR="00B2180C" w:rsidRPr="00B2180C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B2180C" w:rsidRDefault="00B2180C" w:rsidP="00B2180C">
      <w:pPr>
        <w:rPr>
          <w:rFonts w:ascii="Times New Roman" w:hAnsi="Times New Roman" w:cs="Times New Roman"/>
          <w:b/>
          <w:sz w:val="24"/>
          <w:szCs w:val="24"/>
        </w:rPr>
      </w:pPr>
    </w:p>
    <w:p w:rsidR="00B2180C" w:rsidRDefault="00B2180C" w:rsidP="00B2180C">
      <w:pPr>
        <w:rPr>
          <w:rFonts w:ascii="Times New Roman" w:hAnsi="Times New Roman" w:cs="Times New Roman"/>
          <w:b/>
          <w:sz w:val="24"/>
          <w:szCs w:val="24"/>
        </w:rPr>
      </w:pPr>
    </w:p>
    <w:p w:rsidR="003A17C6" w:rsidRDefault="00B2180C" w:rsidP="003A17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2180C">
        <w:rPr>
          <w:rFonts w:ascii="Times New Roman" w:hAnsi="Times New Roman" w:cs="Times New Roman"/>
          <w:sz w:val="24"/>
          <w:szCs w:val="24"/>
        </w:rPr>
        <w:t>Bölümünüz</w:t>
      </w:r>
      <w:r w:rsidR="00F04627">
        <w:rPr>
          <w:rFonts w:ascii="Times New Roman" w:hAnsi="Times New Roman" w:cs="Times New Roman"/>
          <w:sz w:val="24"/>
          <w:szCs w:val="24"/>
        </w:rPr>
        <w:t>ün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5E3E17">
        <w:rPr>
          <w:rFonts w:ascii="Times New Roman" w:hAnsi="Times New Roman" w:cs="Times New Roman"/>
          <w:sz w:val="24"/>
          <w:szCs w:val="24"/>
        </w:rPr>
        <w:t>…………</w:t>
      </w:r>
      <w:r w:rsidR="00D95D3D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umaralı …</w:t>
      </w:r>
      <w:r w:rsidR="005E3E1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13418F">
        <w:rPr>
          <w:rFonts w:ascii="Times New Roman" w:hAnsi="Times New Roman" w:cs="Times New Roman"/>
          <w:sz w:val="24"/>
          <w:szCs w:val="24"/>
        </w:rPr>
        <w:t>öğretim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5E3E1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 w:rsidR="0013418F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C22231">
        <w:rPr>
          <w:rFonts w:ascii="Times New Roman" w:hAnsi="Times New Roman" w:cs="Times New Roman"/>
          <w:sz w:val="24"/>
          <w:szCs w:val="24"/>
        </w:rPr>
        <w:t xml:space="preserve">7146 sayılı Askerlik Kanunu ile Diğer Bazı Kanunlarda ve 663 Sayılı </w:t>
      </w:r>
      <w:r w:rsidR="003A17C6">
        <w:rPr>
          <w:rFonts w:ascii="Times New Roman" w:hAnsi="Times New Roman" w:cs="Times New Roman"/>
          <w:sz w:val="24"/>
          <w:szCs w:val="24"/>
        </w:rPr>
        <w:t xml:space="preserve">Kanun Hükmünde Kararnamede Değişiklik Yapılmasına Dair Kanun, 1111 Sayılı Askerlik Kanunu ve 3 Ağustos 2018 tarih ve 30498 sayılı Resmi Gazetede yayımlanarak yürürlüğe giren Geçici 55’inci madde kapsamında “ 21 günlük temel askerlik eğitimimi” ekte sunduğum askerlik </w:t>
      </w:r>
      <w:r w:rsidR="00D95D3D">
        <w:rPr>
          <w:rFonts w:ascii="Times New Roman" w:hAnsi="Times New Roman" w:cs="Times New Roman"/>
          <w:sz w:val="24"/>
          <w:szCs w:val="24"/>
        </w:rPr>
        <w:t>sevk</w:t>
      </w:r>
      <w:r w:rsidR="003A17C6">
        <w:rPr>
          <w:rFonts w:ascii="Times New Roman" w:hAnsi="Times New Roman" w:cs="Times New Roman"/>
          <w:sz w:val="24"/>
          <w:szCs w:val="24"/>
        </w:rPr>
        <w:t xml:space="preserve"> belgesinde belirtildiği şekilde …/…../201.. - …/…/201.. tarihleri arasında ifa etmek istiyorum.</w:t>
      </w:r>
    </w:p>
    <w:p w:rsidR="00E52D01" w:rsidRDefault="003A17C6" w:rsidP="003A17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Belirtilen tarihler arasında idari izinli sayılmam ve </w:t>
      </w:r>
      <w:r w:rsidR="00E52D01">
        <w:rPr>
          <w:rFonts w:ascii="Times New Roman" w:hAnsi="Times New Roman" w:cs="Times New Roman"/>
          <w:sz w:val="24"/>
          <w:szCs w:val="24"/>
        </w:rPr>
        <w:t xml:space="preserve">bu tarih aralığının; </w:t>
      </w:r>
      <w:r>
        <w:rPr>
          <w:rFonts w:ascii="Times New Roman" w:hAnsi="Times New Roman" w:cs="Times New Roman"/>
          <w:sz w:val="24"/>
          <w:szCs w:val="24"/>
        </w:rPr>
        <w:t xml:space="preserve">ara sınav, vize veya yıl sonu </w:t>
      </w:r>
      <w:r w:rsidR="00E52D01">
        <w:rPr>
          <w:rFonts w:ascii="Times New Roman" w:hAnsi="Times New Roman" w:cs="Times New Roman"/>
          <w:sz w:val="24"/>
          <w:szCs w:val="24"/>
        </w:rPr>
        <w:t>final sınavlarına rastlaması durumunda mazeret sınavı hakkından faydalanmam hususunda gereğini arz ederim.  ----/----/201--</w:t>
      </w:r>
    </w:p>
    <w:p w:rsidR="00E52D01" w:rsidRPr="00E52D01" w:rsidRDefault="00E52D01" w:rsidP="00E52D01">
      <w:pPr>
        <w:rPr>
          <w:rFonts w:ascii="Times New Roman" w:hAnsi="Times New Roman" w:cs="Times New Roman"/>
          <w:sz w:val="24"/>
          <w:szCs w:val="24"/>
        </w:rPr>
      </w:pPr>
    </w:p>
    <w:p w:rsidR="003A17C6" w:rsidRDefault="00E52D01" w:rsidP="00E52D01">
      <w:pPr>
        <w:tabs>
          <w:tab w:val="left" w:pos="6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D95D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Adı- Soyadı</w:t>
      </w:r>
    </w:p>
    <w:p w:rsidR="00D95D3D" w:rsidRDefault="00D95D3D" w:rsidP="00E52D01">
      <w:pPr>
        <w:tabs>
          <w:tab w:val="left" w:pos="6630"/>
        </w:tabs>
        <w:rPr>
          <w:rFonts w:ascii="Times New Roman" w:hAnsi="Times New Roman" w:cs="Times New Roman"/>
          <w:sz w:val="24"/>
          <w:szCs w:val="24"/>
        </w:rPr>
      </w:pPr>
    </w:p>
    <w:p w:rsidR="00E52D01" w:rsidRDefault="00E52D01" w:rsidP="00E52D01">
      <w:pPr>
        <w:tabs>
          <w:tab w:val="left" w:pos="6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İMZA</w:t>
      </w:r>
    </w:p>
    <w:p w:rsidR="00E52D01" w:rsidRDefault="00E52D01" w:rsidP="00E52D01">
      <w:pPr>
        <w:rPr>
          <w:rFonts w:ascii="Times New Roman" w:hAnsi="Times New Roman" w:cs="Times New Roman"/>
          <w:sz w:val="24"/>
          <w:szCs w:val="24"/>
        </w:rPr>
      </w:pPr>
    </w:p>
    <w:p w:rsidR="0013418F" w:rsidRPr="00E52D01" w:rsidRDefault="0013418F" w:rsidP="00E52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Kimlik No: </w:t>
      </w:r>
    </w:p>
    <w:p w:rsidR="00E52D01" w:rsidRPr="00E52D01" w:rsidRDefault="00E52D01" w:rsidP="00E52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TLF.: </w:t>
      </w:r>
    </w:p>
    <w:p w:rsidR="00E52D01" w:rsidRDefault="00E52D01" w:rsidP="00E52D01">
      <w:pPr>
        <w:rPr>
          <w:rFonts w:ascii="Times New Roman" w:hAnsi="Times New Roman" w:cs="Times New Roman"/>
          <w:sz w:val="24"/>
          <w:szCs w:val="24"/>
        </w:rPr>
      </w:pPr>
    </w:p>
    <w:p w:rsidR="00E52D01" w:rsidRDefault="00E52D01" w:rsidP="00E52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</w:p>
    <w:p w:rsidR="00E52D01" w:rsidRPr="00E52D01" w:rsidRDefault="00E52D01" w:rsidP="00E52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Askerlik Sevk Belgesi</w:t>
      </w:r>
      <w:r w:rsidR="00543E11">
        <w:rPr>
          <w:rFonts w:ascii="Times New Roman" w:hAnsi="Times New Roman" w:cs="Times New Roman"/>
          <w:sz w:val="24"/>
          <w:szCs w:val="24"/>
        </w:rPr>
        <w:t>.</w:t>
      </w:r>
    </w:p>
    <w:sectPr w:rsidR="00E52D01" w:rsidRPr="00E52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07"/>
    <w:rsid w:val="000C0E29"/>
    <w:rsid w:val="00121107"/>
    <w:rsid w:val="0013418F"/>
    <w:rsid w:val="001D4B37"/>
    <w:rsid w:val="003A17C6"/>
    <w:rsid w:val="00543E11"/>
    <w:rsid w:val="005E3E17"/>
    <w:rsid w:val="009C1416"/>
    <w:rsid w:val="00B2180C"/>
    <w:rsid w:val="00C22231"/>
    <w:rsid w:val="00D95D3D"/>
    <w:rsid w:val="00E52D01"/>
    <w:rsid w:val="00F04627"/>
    <w:rsid w:val="00FA76DE"/>
    <w:rsid w:val="00FC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B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SPekince</dc:creator>
  <cp:lastModifiedBy>can kilimci</cp:lastModifiedBy>
  <cp:revision>2</cp:revision>
  <cp:lastPrinted>2018-11-27T07:47:00Z</cp:lastPrinted>
  <dcterms:created xsi:type="dcterms:W3CDTF">2021-09-02T11:24:00Z</dcterms:created>
  <dcterms:modified xsi:type="dcterms:W3CDTF">2021-09-02T11:24:00Z</dcterms:modified>
</cp:coreProperties>
</file>